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01" w:rsidRPr="00FC3240" w:rsidRDefault="00FC3240" w:rsidP="00E20C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5</w:t>
      </w:r>
      <w:r w:rsidR="00E20C14" w:rsidRPr="00FC324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FC3240">
        <w:rPr>
          <w:rFonts w:ascii="Times New Roman" w:hAnsi="Times New Roman" w:cs="Times New Roman"/>
          <w:sz w:val="28"/>
          <w:szCs w:val="28"/>
        </w:rPr>
        <w:t>Изучение правил оформления научной работы в соответствии с требованием ГОСТ 7.32-2001</w:t>
      </w:r>
    </w:p>
    <w:p w:rsidR="00E20C14" w:rsidRPr="00E20C14" w:rsidRDefault="00E20C14" w:rsidP="00E2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краткий реферат по данному заданию</w:t>
      </w:r>
    </w:p>
    <w:sectPr w:rsidR="00E20C14" w:rsidRPr="00E20C14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4B036F"/>
    <w:rsid w:val="006A4B9E"/>
    <w:rsid w:val="006B16F8"/>
    <w:rsid w:val="007653A6"/>
    <w:rsid w:val="00875574"/>
    <w:rsid w:val="00A35758"/>
    <w:rsid w:val="00B71039"/>
    <w:rsid w:val="00BF0BCA"/>
    <w:rsid w:val="00E20C14"/>
    <w:rsid w:val="00EC60F8"/>
    <w:rsid w:val="00FC3240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2020-08-02T08:24:00Z</dcterms:created>
  <dcterms:modified xsi:type="dcterms:W3CDTF">2020-08-02T08:24:00Z</dcterms:modified>
</cp:coreProperties>
</file>